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捐赠登记表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填表日期:  年  月  日            捐赠登记编号: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捐赠方信息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个人/单位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捐赠信息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是否无偿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是/否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物品说明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捐赠人：                          接收人：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  间：                          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zMyMTc2ZDUxMWMxM2ZjMmEzZWZhNjhiYjVmMjgifQ=="/>
  </w:docVars>
  <w:rsids>
    <w:rsidRoot w:val="35C85EFA"/>
    <w:rsid w:val="35C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2023-07-20T08:45:00Z</dcterms:created>
  <dc:creator>湛江收文员2</dc:creator>
  <cp:lastModifiedBy>湛江收文员2</cp:lastModifiedBy>
  <dcterms:modified xsi:type="dcterms:W3CDTF">2023-07-20T08:45:52Z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8C96C3D89B6F4ADB8BEEDA36DE106D02_11</vt:lpwstr>
  </property>
</Properties>
</file>